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51"/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32"/>
        </w:rPr>
        <w:t xml:space="preserve">Period </w:t>
      </w:r>
      <w:r>
        <w:rPr>
          <w:rFonts w:hint="default" w:ascii="Times New Roman" w:hAnsi="Times New Roman" w:cs="Times New Roman"/>
          <w:b/>
          <w:sz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2"/>
        </w:rPr>
        <w:t xml:space="preserve"> （Section B 2a—Self Check）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设计说明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本课时的重点是在2a—2c的阅读教学中对学生进行阅读技能培养。利用课文插图、结对合作讨论等方式，谈论课文内容，让学生在参与的过程中，掌握课文中的单词、句式等知识;3a—3b的任务是为学生的笔头输出服务，在从语篇填空到写作这种梯度练习中，让学生学会总结、充分利 用教材提供的词汇独立完成写作任务。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教学目标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1.知识目标：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(1)掌握单词和短语：save, symbol, flag, forget, place, water, danger, cut, down, tree, kill, ivory, over； get lost, be in (great) danger, cut down, (be) made of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(2)读懂2b中关于泰国大象的文章。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(3)仿写作文，介绍自己喜欢的动物及原因。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2.能力目标：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学会熟练运用英语谈论、描述动物，并说明喜欢的原因；培养学生的阅读和写作能力，训练阅读与写作技巧。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3.情感目标：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通过对一些濒临灭绝的动物的了解，唤起学生热爱大自然、保护动物的意识。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重点难点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1.重点：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(1)本课时所学词汇：save, symbol , flag, forget, place, water, danger, cut, down, tree,  kill, ivory,  over； get lost, be in (great) danger, cut down, (be) made of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(2)阅读课文Let's Save the Elephants。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2.难点：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熟练运用本单元所学词汇及句型介绍喜欢的动物。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教学准备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1.准备部分濒危动物的图片和一幅泰国的国旗图片。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2.准备录音机、磁带及多媒体课件。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教学过程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</w:rPr>
        <w:t>Step 1 Warming up &amp; Leading in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T: Good morning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 boys and girls! Look at the screen.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Let's have a chant!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What animals do you like? I like pandas. I like pandas.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Why do you like pandas?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They're cute. They're cute.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What animals do you like?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I like koalas. I like koalas.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Why do you like koalas?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They're interesting. They're interesting.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What animals do you like?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 xml:space="preserve">I like giraffes. I like giraffes.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Why do you like giraffes?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t>They're beautiful. They're beautiful.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en-US" w:eastAsia="en-US"/>
        </w:rPr>
        <w:t>Step 2 Presentation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 Now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boys and girls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listen to me carefully! Please answer my questions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What animals do you like?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：I like tigers.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S2：I like koalas.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S3：I like elephants.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 Why do you like elephants?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S3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Because they're big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interesting and smart.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Where are they from?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S3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Sorry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,I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don't know.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T：OK,let me tell you something about the elephant. The elephant is one of Thailand's symbols. Today ele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phants are in great danger. We must save them. People cut down many trees so elephants are losing their homes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and people also kill them for their ivory.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[Thailand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symbol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be in (great) danger,save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cut down, tree, kill, ivory (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板书单词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CN" w:eastAsia="zh-CN"/>
        </w:rPr>
        <w:t>、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短语)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]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(Show the students some pictures.)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 Well done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class. Please look at the pictures. What's this in English?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Ss：It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 a flag.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 Yes,it's a Thailand's flag.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Look at picture 2. The elephant is drinking water. Do you know water?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Ss： Yes.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In picture 3, there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re many beautiful things. They're made of ivory.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T： Work in groups. Read the new words and phrases, [flag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water, be made of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forget, place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en-US"/>
        </w:rPr>
        <w:t>over, get lost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(板书 单词、短语)]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3 Practice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0" w:name="bookmark192"/>
      <w:bookmarkEnd w:id="0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Translate the words and phrases into Chinese.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Thailand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泰国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save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救;救助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symbol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象征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forget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忘记;遗忘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place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地点;位置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danger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危险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be in (great) danger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 xml:space="preserve">处于(极大)危险之中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cut down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砍倒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kill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杀死;弄死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tree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树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ivory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象牙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over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超过,多于;在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zh-TW" w:eastAsia="zh-CN"/>
        </w:rPr>
        <w:t>…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zh-TW" w:eastAsia="zh-CN"/>
        </w:rPr>
        <w:t>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上方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Thai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泰国人(的)；泰语(的)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" w:name="bookmark193"/>
      <w:bookmarkEnd w:id="1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Look at 2a. Check (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√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) the animals that you think are in great danger. And give the reasons you know. Please talk in groups.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:I think tigers are in great danger because people of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ten kill them.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S2:1 think pandas are in great danger because people cut down many trees, and pandas are losing their homes.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4 Reading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" w:name="bookmark194"/>
      <w:bookmarkEnd w:id="2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Fast reading. Read the website article quickly and check(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√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) the best title for it.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The answer：Let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 Save the Elephants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3" w:name="bookmark195"/>
      <w:bookmarkEnd w:id="3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Careful reading.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T: Now read the website article again and find the an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swers to these questions (on the big screen).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4" w:name="bookmark196"/>
      <w:bookmarkEnd w:id="4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(1)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What do the students from Thailand want to do?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They want to save the elephants.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5" w:name="bookmark197"/>
      <w:bookmarkEnd w:id="5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(2)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What can elephants do?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They can play soccer or music. They can also draw very well.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6" w:name="bookmark198"/>
      <w:bookmarkEnd w:id="6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(3)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What do you think of elephants?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I think they're smart.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7" w:name="bookmark199"/>
      <w:bookmarkEnd w:id="7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(4)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Why are elephants in great danger?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People cut down many trees so elephants are losing their homes, People also kill elephants for their ivory.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8" w:name="bookmark200"/>
      <w:bookmarkEnd w:id="8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(5)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How do we save the elephants?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We must save the trees and don't buy things made of ivory.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9" w:name="bookmark201"/>
      <w:bookmarkEnd w:id="9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Read the website article again and find out the phra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ses.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0" w:name="bookmark202"/>
      <w:bookmarkEnd w:id="10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拯救大象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save the elephants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1" w:name="bookmark203"/>
      <w:bookmarkEnd w:id="11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泰国的象征之一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one of Thailand's symbols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2" w:name="bookmark204"/>
      <w:bookmarkEnd w:id="12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有食物和水的地方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places with food and water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3" w:name="bookmark205"/>
      <w:bookmarkEnd w:id="13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好运 的象征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 xml:space="preserve"> a symbol of good luck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4" w:name="bookmark206"/>
      <w:bookmarkEnd w:id="14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砍倒很多树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cut down many trees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5" w:name="bookmark207"/>
      <w:bookmarkEnd w:id="15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走很长时间的路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walk for a long time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6" w:name="bookmark208"/>
      <w:bookmarkEnd w:id="16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迷路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get lost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7" w:name="bookmark209"/>
      <w:bookmarkEnd w:id="17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杀死大象获取象牙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kill elephants for their ivory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8" w:name="bookmark210"/>
      <w:bookmarkEnd w:id="18"/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象牙制品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things made of ivory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19" w:name="bookmark211"/>
      <w:bookmarkEnd w:id="19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Look at the mind map in 2c. Read the website article again and fill in the blanks.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Check the answers.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Answers: Importance in Thailand: a white elephant on it ； good luck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Abilities: soccer or music ； draw; remember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Facts and figures: cut down； their ivory； only about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 9 000 elephants ； 100 9 000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How to save them: trees ； buy； March 13th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0" w:name="bookmark212"/>
      <w:bookmarkEnd w:id="20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5.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Work in groups.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1" w:name="bookmark213"/>
      <w:bookmarkEnd w:id="21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(1)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save the elephants意为“拯救大象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，其中save为及物动词,其后可接名词或代词作宾语，意为“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拯救;挽救； 救助;节约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”等。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救助动物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save the animals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挽救生命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save the lives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节约水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save water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2" w:name="bookmark214"/>
      <w:bookmarkEnd w:id="22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(2)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当“one of+可数名词复数形式"作主语时,谓语动词用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単数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形式。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One of the lions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is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(be) from Africa.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3" w:name="bookmark215"/>
      <w:bookmarkEnd w:id="23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(3)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with表示“带有，具有”,通常用作后置定语。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a house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with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a garden 带花园 的房子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a girl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with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long hair留长发的女孩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4" w:name="bookmark216"/>
      <w:bookmarkEnd w:id="24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(4)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cut down中down为副词，当人称代词作宾语时,必须放在cut和down之间。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Here is the tree. Please cut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down (砍倒它).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5" w:name="bookmark217"/>
      <w:bookmarkEnd w:id="25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(5)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over意为“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(数量)超过;多于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，与more than同义。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6" w:name="bookmark218"/>
      <w:bookmarkEnd w:id="26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(6)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made of 与 be made of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①made of用作后置定语，意为“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由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zh-TW" w:eastAsia="zh-CN"/>
        </w:rPr>
        <w:t>……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制成的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,of后接名词，表示制成品的材料。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desks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 xml:space="preserve">made of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wood 木制课桌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things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 xml:space="preserve">made of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plastic 塑料制品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②be made of用作谓语，意为“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由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zh-TW" w:eastAsia="zh-CN"/>
        </w:rPr>
        <w:t>…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zh-TW" w:eastAsia="zh-CN"/>
        </w:rPr>
        <w:t>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制成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。be动词有人称、数和时态的变化。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The desks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are made of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wood.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这些课桌是由木材制成的。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My sweater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 xml:space="preserve"> is made of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cotton.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我的毛衣是棉线的。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7" w:name="bookmark219"/>
      <w:bookmarkEnd w:id="27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(7)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“Isn't she beautiful?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意为“难道她不漂亮吗?。这是否定疑问句，常用来表示反问,表示说话人的看法。句式结构为“连系动词be/助动词/情态动词的否定式+主语+其他?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。其回答为：事实是肯定的用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Yes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,事实是否定的用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No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—Can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t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you swim?难道你不会游泳？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—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u w:val="single"/>
          <w:lang w:val="zh-TW" w:eastAsia="zh-TW"/>
        </w:rPr>
        <w:t>No,I can't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. I'm afraid of water.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是的，我不会。我害怕水。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5 Writing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Work on 3 a.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T: Look at 3a. There's a beautiful picture. What ani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mal is it?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Ss：It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 a giraffe.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T： What's the giraffe's name?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Ss: Becky.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T： Yes. Becky is Jill's favorite animal.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8" w:name="bookmark220"/>
      <w:bookmarkEnd w:id="28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Fill in the blanks with the words in the box.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29" w:name="bookmark221"/>
      <w:bookmarkEnd w:id="29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Check the answers. Then read the passage aloud to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softHyphen/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gether.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Answers: beautiful ； Africa ； years ； like, because ； lives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30" w:name="bookmark222"/>
      <w:bookmarkEnd w:id="30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Learn how to describe the animal.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Name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→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From where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→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Age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→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Why do you like it?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→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Where is it now?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Work on 3b.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T： Let's write a passage about animals.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31" w:name="bookmark223"/>
      <w:bookmarkEnd w:id="31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Write a description of a panda using the words in the box in 3b.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32" w:name="bookmark224"/>
      <w:bookmarkEnd w:id="32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Check in groups.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bookmarkStart w:id="33" w:name="bookmark225"/>
      <w:bookmarkEnd w:id="33"/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Share some of the students5 writings.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6 Self Check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Exercise 1: Add more words in the chart. Then write at least five sentences using the words.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Answers will vary.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Exercise 2: Match the questions and answers to make a conversation. Then write your own conversations.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Answers: A: What animals do you like?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B：I like lions.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A： Why do you like lions?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B: Because they're big and beautiful.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A: Where are they from?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B： They're from Africa.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7 Summary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In this lesson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we have learned: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1.New words: save, symbol, flag, forget, place, water, danger, cut, down, tree, kill,  ivory, over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2.Phrases: get lost, be in (great) danger, cut down, (be) made of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3.Reading skills: make mind map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4.Writing： How to describe an animal you like.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当堂达标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一）</w:t>
      </w:r>
      <w:r>
        <w:rPr>
          <w:rFonts w:hint="eastAsia" w:ascii="Times New Roman" w:hAnsi="Times New Roman"/>
          <w:b/>
          <w:bCs w:val="0"/>
          <w:sz w:val="21"/>
          <w:szCs w:val="21"/>
        </w:rPr>
        <w:t>单项填空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1. I want to have a house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a big garden.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have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has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with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wear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2. One of my friends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from Thailand.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am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is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are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/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3. Don't forget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the windows and doors after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sz w:val="21"/>
          <w:szCs w:val="21"/>
        </w:rPr>
        <w:t>school.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close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closing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to close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closes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4. Trees are our friends. Don't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cut down it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cut it down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cut down them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cut them down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5. Don't buy things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ivory.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be made of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made of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are made of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is made of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二）</w:t>
      </w:r>
      <w:r>
        <w:rPr>
          <w:rFonts w:hint="eastAsia" w:ascii="Times New Roman" w:hAnsi="Times New Roman"/>
          <w:b/>
          <w:bCs w:val="0"/>
          <w:sz w:val="21"/>
          <w:szCs w:val="21"/>
        </w:rPr>
        <w:t>用所给单词的适当形式填空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1.The panda is one of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(symbol) of China.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2.He always gets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(lose) in the city.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3.Many animals are in great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(dangerous).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4.I forget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(tell) you about it.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5.We must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(save) the trees and animals.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三）</w:t>
      </w:r>
      <w:r>
        <w:rPr>
          <w:rFonts w:hint="eastAsia" w:ascii="Times New Roman" w:hAnsi="Times New Roman"/>
          <w:b/>
          <w:bCs w:val="0"/>
          <w:sz w:val="21"/>
          <w:szCs w:val="21"/>
        </w:rPr>
        <w:t>根据汉语意思完成句子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1.我们救了 50多只猫。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We saved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fifty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 .狗是我最喜欢的动物之一。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Dogs are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of my favorite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3.长城是中国的象征。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The Great Wall is a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of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4.大象能长时间行走且从不迷路。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Elephants can walk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a long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and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5.大象正处于极大的危险之中。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Elephants are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四）</w:t>
      </w:r>
      <w:r>
        <w:rPr>
          <w:rFonts w:hint="eastAsia" w:ascii="Times New Roman" w:hAnsi="Times New Roman"/>
          <w:b/>
          <w:bCs w:val="0"/>
          <w:sz w:val="21"/>
          <w:szCs w:val="21"/>
        </w:rPr>
        <w:t>翻译画线句子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324" w:lineRule="exact"/>
        <w:ind w:right="0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Today is Sunday. It is sunny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（日青朗的）.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en-US" w:bidi="en-US"/>
        </w:rPr>
        <w:t>1. Tom and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zh-CN" w:bidi="en-US"/>
        </w:rPr>
        <w:t xml:space="preserve"> his sister don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zh-CN" w:bidi="en-US"/>
        </w:rPr>
        <w:t>’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zh-CN" w:bidi="en-US"/>
        </w:rPr>
        <w:t>t go to school.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none"/>
          <w:lang w:val="en-US" w:eastAsia="zh-CN" w:bidi="en-US"/>
        </w:rPr>
        <w:t>They want to go to the zoo,2.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zh-CN" w:bidi="en-US"/>
        </w:rPr>
        <w:t xml:space="preserve">because there is an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single"/>
          <w:lang w:val="en-US" w:eastAsia="en-US" w:bidi="en-US"/>
        </w:rPr>
        <w:t>elephant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in the zoo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They take a bus to the zoo.After one hour they get to the zoo.They see the elephant.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en-US" w:bidi="en-US"/>
        </w:rPr>
        <w:t>3.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single"/>
          <w:lang w:val="zh-TW" w:eastAsia="zh-TW" w:bidi="zh-TW"/>
        </w:rPr>
        <w:t>她真的很漂亮。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Her name is Lingling.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en-US" w:bidi="en-US"/>
        </w:rPr>
        <w:t>4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zh-CN" w:bidi="en-US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single"/>
          <w:lang w:val="zh-TW" w:eastAsia="zh-TW" w:bidi="zh-TW"/>
        </w:rPr>
        <w:t>她来自非洲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single"/>
          <w:lang w:val="zh-CN" w:eastAsia="zh-CN" w:bidi="zh-CN"/>
        </w:rPr>
        <w:t>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She is only five years old. She's very quiet. Children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(孩子们)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like her a lot.</w:t>
      </w:r>
      <w:bookmarkStart w:id="34" w:name="bookmark189"/>
      <w:bookmarkEnd w:id="34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u w:val="single"/>
          <w:lang w:val="en-US" w:eastAsia="en-US" w:bidi="en-US"/>
        </w:rPr>
        <w:t>They want to play with her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, but Lingling is very shy. Keepers in the zoo tell children to be quiet.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五）</w:t>
      </w:r>
      <w:r>
        <w:rPr>
          <w:rFonts w:hint="eastAsia" w:ascii="Times New Roman" w:hAnsi="Times New Roman"/>
          <w:b/>
          <w:bCs w:val="0"/>
          <w:sz w:val="21"/>
          <w:szCs w:val="21"/>
        </w:rPr>
        <w:t>阅读理解</w:t>
      </w:r>
    </w:p>
    <w:p>
      <w:pPr>
        <w:tabs>
          <w:tab w:val="left" w:pos="1985"/>
          <w:tab w:val="left" w:pos="3969"/>
          <w:tab w:val="left" w:pos="5812"/>
        </w:tabs>
        <w:jc w:val="center"/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</w:rPr>
        <w:t>Welcome to the Great Zoo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Do you like animals? Please come to the Great Zoo. There are many kinds of animals here. The ele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phants are from South Africa, and they are big. The li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ons are from India, and they are smart. The koalas are from Australia, and they are cute. The pandas are from China 9 and they are friendly.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Open time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Tuesday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9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00</w:t>
      </w:r>
      <w:r>
        <w:rPr>
          <w:rFonts w:hint="eastAsia" w:ascii="Times New Roman" w:hAnsi="Times New Roman"/>
          <w:b w:val="0"/>
          <w:bCs/>
          <w:sz w:val="21"/>
          <w:szCs w:val="21"/>
          <w:lang w:eastAsia="zh-CN"/>
        </w:rPr>
        <w:t>—</w:t>
      </w:r>
      <w:r>
        <w:rPr>
          <w:rFonts w:hint="eastAsia" w:ascii="Times New Roman" w:hAnsi="Times New Roman"/>
          <w:b w:val="0"/>
          <w:bCs/>
          <w:sz w:val="21"/>
          <w:szCs w:val="21"/>
        </w:rPr>
        <w:t>12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00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Other days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8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30</w:t>
      </w:r>
      <w:r>
        <w:rPr>
          <w:rFonts w:hint="eastAsia" w:ascii="Times New Roman" w:hAnsi="Times New Roman"/>
          <w:b w:val="0"/>
          <w:bCs/>
          <w:sz w:val="21"/>
          <w:szCs w:val="21"/>
          <w:lang w:eastAsia="zh-CN"/>
        </w:rPr>
        <w:t>—</w:t>
      </w:r>
      <w:r>
        <w:rPr>
          <w:rFonts w:hint="eastAsia" w:ascii="Times New Roman" w:hAnsi="Times New Roman"/>
          <w:b w:val="0"/>
          <w:bCs/>
          <w:sz w:val="21"/>
          <w:szCs w:val="21"/>
        </w:rPr>
        <w:t>16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30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Price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Adults(成人):$ 3. 00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Students: $ 1. 50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Please keep the zoo clean! Don't give food to the animals.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1. Where are the lions from?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South Africa.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Australia.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India.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China.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2. You may (或许)not see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in the zoo according to the passage.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giraffes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elephants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koalas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pandas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3.Jack goes to the zoo on Tuesday. He can see the ani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mals at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8：30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10：30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C.14：30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16：30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4.Lucy is a student. She goes to the zoo with her par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ents. They must pay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b w:val="0"/>
          <w:bCs/>
          <w:sz w:val="21"/>
          <w:szCs w:val="21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 ¥ 4. 50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B. ¥ 7. 50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C. $ 4. 50</w:t>
      </w:r>
      <w:r>
        <w:rPr>
          <w:rFonts w:hint="eastAsia" w:ascii="Times New Roman" w:hAnsi="Times New Roman"/>
          <w:b w:val="0"/>
          <w:bCs/>
          <w:sz w:val="21"/>
          <w:szCs w:val="21"/>
        </w:rPr>
        <w:tab/>
      </w:r>
      <w:r>
        <w:rPr>
          <w:rFonts w:hint="eastAsia" w:ascii="Times New Roman" w:hAnsi="Times New Roman"/>
          <w:b w:val="0"/>
          <w:bCs/>
          <w:sz w:val="21"/>
          <w:szCs w:val="21"/>
        </w:rPr>
        <w:t>D. $ 7. 50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5.Which of the following is TRUE?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A.The zoo is open at 8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/>
          <w:b w:val="0"/>
          <w:bCs/>
          <w:sz w:val="21"/>
          <w:szCs w:val="21"/>
        </w:rPr>
        <w:t>30 on Tuesday.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B.The zoo is open for 9 hours on Monday.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C.You should keep the zoo clean.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D.You can give food to the animals in the zoo.</w:t>
      </w:r>
      <w:bookmarkStart w:id="35" w:name="_GoBack"/>
      <w:bookmarkEnd w:id="35"/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答案及解析：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一）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1. C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2. B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3. C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4. D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5. B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二）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1. symbols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2. lost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3. danger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4. to tell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5. save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三）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1. over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cats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2. one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animals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3. symbol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China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4.for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 time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never get lost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5. in great danger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b w:val="0"/>
          <w:bCs/>
          <w:sz w:val="21"/>
          <w:szCs w:val="21"/>
          <w:lang w:val="zh-TW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四）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1.汤姆和他的妹妹不上学。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go to school意为“去上学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2.因为动物园里有一头大象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3.She is really beautiful.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4.She is/comes from Africa.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“来自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为 be/come from, she作主语，谓语动词用第三人称单数。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5.他们想和她一起玩 want to play with...意为“想和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……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起玩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b w:val="0"/>
          <w:bCs/>
          <w:sz w:val="21"/>
          <w:szCs w:val="21"/>
          <w:lang w:val="zh-TW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五）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1. C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由文中“The lions are from India.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可知选 C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b w:val="0"/>
          <w:bCs/>
          <w:sz w:val="21"/>
          <w:szCs w:val="21"/>
          <w:lang w:val="zh-TW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2.A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文中提到了 elephants, lions, koalas 和 pandas, 并没有提及giraffes,故选A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3.B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由文中 Open time Tuesday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9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00 —12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00 可知选B。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4.D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由文中 Price Adults: $ 3. 00 Students: $ 1. 50 可知Lucy需要1. 50美兀，她父母需要3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×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2 = 6美元，$1.5+$6=$7. 50,应选 D。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 xml:space="preserve">5.C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由文中“Please keep the zoo clean!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可知 C项表述正确，其他三项均与短文内容不符。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/>
          <w:bCs w:val="0"/>
          <w:sz w:val="21"/>
          <w:szCs w:val="21"/>
          <w:lang w:val="zh-TW" w:eastAsia="zh-TW"/>
        </w:rPr>
        <w:t>Step 8 Homework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1.Copy and read the new words.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2.Read and retell the passage in 2b.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zh-TW" w:eastAsia="zh-TW"/>
        </w:rPr>
        <w:t>3.Write an article. The title is My favorite animal.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板书设计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drawing>
          <wp:inline distT="0" distB="0" distL="114300" distR="114300">
            <wp:extent cx="3098800" cy="18542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教学反思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E7747"/>
    <w:rsid w:val="00CF0986"/>
    <w:rsid w:val="00E60328"/>
    <w:rsid w:val="00EC2A6E"/>
    <w:rsid w:val="00F276B2"/>
    <w:rsid w:val="00F473E2"/>
    <w:rsid w:val="00F7088F"/>
    <w:rsid w:val="00FA1464"/>
    <w:rsid w:val="01A8434A"/>
    <w:rsid w:val="04437179"/>
    <w:rsid w:val="04721B94"/>
    <w:rsid w:val="0A355072"/>
    <w:rsid w:val="0D0666F0"/>
    <w:rsid w:val="1A9210DB"/>
    <w:rsid w:val="1FB74526"/>
    <w:rsid w:val="29920001"/>
    <w:rsid w:val="31556C83"/>
    <w:rsid w:val="3849351A"/>
    <w:rsid w:val="3D2C7668"/>
    <w:rsid w:val="43EF5645"/>
    <w:rsid w:val="473A1E71"/>
    <w:rsid w:val="49C42925"/>
    <w:rsid w:val="4B367AE7"/>
    <w:rsid w:val="573C3835"/>
    <w:rsid w:val="648853D4"/>
    <w:rsid w:val="659D6274"/>
    <w:rsid w:val="6A5A5448"/>
    <w:rsid w:val="6A920965"/>
    <w:rsid w:val="6AAB04C7"/>
    <w:rsid w:val="704D4FC5"/>
    <w:rsid w:val="734D3836"/>
    <w:rsid w:val="758B5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Body text|2"/>
    <w:basedOn w:val="1"/>
    <w:link w:val="21"/>
    <w:qFormat/>
    <w:uiPriority w:val="0"/>
    <w:pPr>
      <w:widowControl w:val="0"/>
      <w:shd w:val="clear" w:color="auto" w:fill="auto"/>
      <w:spacing w:after="40" w:line="281" w:lineRule="exact"/>
      <w:ind w:firstLine="3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6">
    <w:name w:val="Body text|3"/>
    <w:basedOn w:val="1"/>
    <w:qFormat/>
    <w:uiPriority w:val="0"/>
    <w:pPr>
      <w:widowControl w:val="0"/>
      <w:shd w:val="clear" w:color="auto" w:fill="auto"/>
      <w:spacing w:line="343" w:lineRule="auto"/>
      <w:ind w:firstLine="380"/>
    </w:pPr>
    <w:rPr>
      <w:b/>
      <w:bCs/>
      <w:color w:val="01ADEE"/>
      <w:sz w:val="17"/>
      <w:szCs w:val="17"/>
      <w:u w:val="none"/>
      <w:shd w:val="clear" w:color="auto" w:fill="auto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  <w:spacing w:line="312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8">
    <w:name w:val="Other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9">
    <w:name w:val="Body text|5"/>
    <w:basedOn w:val="1"/>
    <w:qFormat/>
    <w:uiPriority w:val="0"/>
    <w:pPr>
      <w:widowControl w:val="0"/>
      <w:shd w:val="clear" w:color="auto" w:fill="auto"/>
      <w:spacing w:line="284" w:lineRule="exact"/>
      <w:ind w:firstLine="440"/>
    </w:pPr>
    <w:rPr>
      <w:rFonts w:ascii="宋体" w:hAnsi="宋体" w:eastAsia="宋体" w:cs="宋体"/>
      <w:i/>
      <w:i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Body text|4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8"/>
    <w:link w:val="14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2">
    <w:name w:val="Heading #3|1"/>
    <w:basedOn w:val="1"/>
    <w:qFormat/>
    <w:uiPriority w:val="0"/>
    <w:pPr>
      <w:widowControl w:val="0"/>
      <w:shd w:val="clear" w:color="auto" w:fill="auto"/>
      <w:spacing w:after="100"/>
      <w:jc w:val="center"/>
      <w:outlineLvl w:val="2"/>
    </w:pPr>
    <w:rPr>
      <w:b/>
      <w:bCs/>
      <w:sz w:val="26"/>
      <w:szCs w:val="26"/>
      <w:u w:val="none"/>
      <w:shd w:val="clear" w:color="auto" w:fill="auto"/>
    </w:rPr>
  </w:style>
  <w:style w:type="paragraph" w:customStyle="1" w:styleId="23">
    <w:name w:val="Heading #4|1"/>
    <w:basedOn w:val="1"/>
    <w:qFormat/>
    <w:uiPriority w:val="0"/>
    <w:pPr>
      <w:widowControl w:val="0"/>
      <w:shd w:val="clear" w:color="auto" w:fill="auto"/>
      <w:outlineLvl w:val="3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paragraph" w:customStyle="1" w:styleId="24">
    <w:name w:val="Heading #2|1"/>
    <w:basedOn w:val="1"/>
    <w:qFormat/>
    <w:uiPriority w:val="0"/>
    <w:pPr>
      <w:widowControl w:val="0"/>
      <w:shd w:val="clear" w:color="auto" w:fill="auto"/>
      <w:spacing w:after="40" w:line="134" w:lineRule="auto"/>
      <w:ind w:left="360" w:firstLine="20"/>
      <w:outlineLvl w:val="1"/>
    </w:pPr>
    <w:rPr>
      <w:sz w:val="26"/>
      <w:szCs w:val="26"/>
      <w:u w:val="none"/>
      <w:shd w:val="clear" w:color="auto" w:fill="auto"/>
    </w:rPr>
  </w:style>
  <w:style w:type="paragraph" w:customStyle="1" w:styleId="25">
    <w:name w:val="Heading #1|1"/>
    <w:basedOn w:val="1"/>
    <w:qFormat/>
    <w:uiPriority w:val="0"/>
    <w:pPr>
      <w:widowControl w:val="0"/>
      <w:shd w:val="clear" w:color="auto" w:fill="auto"/>
      <w:spacing w:after="140"/>
      <w:outlineLvl w:val="0"/>
    </w:pPr>
    <w:rPr>
      <w:rFonts w:ascii="宋体" w:hAnsi="宋体" w:eastAsia="宋体" w:cs="宋体"/>
      <w:color w:val="01ADEE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TotalTime>0</TotalTime>
  <ScaleCrop>false</ScaleCrop>
  <LinksUpToDate>false</LinksUpToDate>
  <CharactersWithSpaces>7716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飞燕飘絮</cp:lastModifiedBy>
  <dcterms:modified xsi:type="dcterms:W3CDTF">2020-02-13T09:52:31Z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